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6ED" w:rsidRPr="00E511C1" w:rsidRDefault="00946273">
      <w:pPr>
        <w:rPr>
          <w:b/>
          <w:bCs/>
          <w:sz w:val="28"/>
          <w:szCs w:val="28"/>
        </w:rPr>
      </w:pPr>
      <w:r w:rsidRPr="00E511C1">
        <w:rPr>
          <w:b/>
          <w:bCs/>
          <w:sz w:val="28"/>
          <w:szCs w:val="28"/>
        </w:rPr>
        <w:t>Muzyka poważna dla wszystkich – L. van Beethoven</w:t>
      </w:r>
    </w:p>
    <w:p w:rsidR="00946273" w:rsidRDefault="00946273"/>
    <w:p w:rsidR="00946273" w:rsidRDefault="00946273">
      <w:r>
        <w:t>Życie i twórczość</w:t>
      </w:r>
    </w:p>
    <w:p w:rsidR="00946273" w:rsidRDefault="00946273">
      <w:hyperlink r:id="rId4" w:history="1">
        <w:r w:rsidRPr="009E78BB">
          <w:rPr>
            <w:rStyle w:val="Hipercze"/>
          </w:rPr>
          <w:t>http://www.muzykotekaszkolna.pl/wiedza/kompozytorzy/beethoven-van-ludwig-1770-1827/</w:t>
        </w:r>
      </w:hyperlink>
    </w:p>
    <w:p w:rsidR="00946273" w:rsidRDefault="00946273"/>
    <w:p w:rsidR="00946273" w:rsidRDefault="00946273">
      <w:r>
        <w:t>Ciekawostki</w:t>
      </w:r>
    </w:p>
    <w:p w:rsidR="00946273" w:rsidRDefault="005854F2">
      <w:hyperlink r:id="rId5" w:history="1">
        <w:r w:rsidRPr="009E78BB">
          <w:rPr>
            <w:rStyle w:val="Hipercze"/>
          </w:rPr>
          <w:t>https://www.dw.com/pl/10-i-p%C3%B3%C5%82-rzeczy-kt%C3%B3rych-nie-wiedzia%C5%82e%C5%9B-o-beethovenie/a-18694735</w:t>
        </w:r>
      </w:hyperlink>
    </w:p>
    <w:p w:rsidR="005854F2" w:rsidRDefault="001274D8">
      <w:hyperlink r:id="rId6" w:history="1">
        <w:r w:rsidRPr="009E78BB">
          <w:rPr>
            <w:rStyle w:val="Hipercze"/>
          </w:rPr>
          <w:t>https://www.youtube.com/watch?v=lppCMwKp-r4</w:t>
        </w:r>
      </w:hyperlink>
    </w:p>
    <w:p w:rsidR="001274D8" w:rsidRDefault="001274D8"/>
    <w:p w:rsidR="005854F2" w:rsidRDefault="005854F2">
      <w:r>
        <w:t>Utwory do słuchania</w:t>
      </w:r>
    </w:p>
    <w:p w:rsidR="005854F2" w:rsidRDefault="001274D8">
      <w:r>
        <w:t>Oda do radości (część IX Symfonii – nowatorskie wprowadzenie chóru do utworu instrumentalnego jakim jest symfonia, dziś jest to hymn Unii Europejskiej)</w:t>
      </w:r>
    </w:p>
    <w:p w:rsidR="001274D8" w:rsidRDefault="00912FD1">
      <w:hyperlink r:id="rId7" w:history="1">
        <w:r w:rsidRPr="009E78BB">
          <w:rPr>
            <w:rStyle w:val="Hipercze"/>
          </w:rPr>
          <w:t>https://www.youtube.com/watch?v=kbJcQYVtZMo</w:t>
        </w:r>
      </w:hyperlink>
    </w:p>
    <w:p w:rsidR="00912FD1" w:rsidRDefault="00912FD1"/>
    <w:p w:rsidR="00912FD1" w:rsidRDefault="001A10C6">
      <w:r>
        <w:t>Sonata księżycowa</w:t>
      </w:r>
    </w:p>
    <w:p w:rsidR="001A10C6" w:rsidRDefault="001A10C6">
      <w:hyperlink r:id="rId8" w:history="1">
        <w:r w:rsidRPr="009E78BB">
          <w:rPr>
            <w:rStyle w:val="Hipercze"/>
          </w:rPr>
          <w:t>https://www.youtube.com/watch?v=OsOUcikyGRk</w:t>
        </w:r>
      </w:hyperlink>
    </w:p>
    <w:p w:rsidR="001A10C6" w:rsidRDefault="001A10C6"/>
    <w:p w:rsidR="001A10C6" w:rsidRDefault="001A10C6">
      <w:r>
        <w:t>Dla Elizy</w:t>
      </w:r>
    </w:p>
    <w:p w:rsidR="001A10C6" w:rsidRDefault="00125381">
      <w:hyperlink r:id="rId9" w:history="1">
        <w:r w:rsidRPr="009E78BB">
          <w:rPr>
            <w:rStyle w:val="Hipercze"/>
          </w:rPr>
          <w:t>https://www.youtube.com/watch?v=Ars6xnNKpYk</w:t>
        </w:r>
      </w:hyperlink>
    </w:p>
    <w:p w:rsidR="00922048" w:rsidRDefault="00922048"/>
    <w:p w:rsidR="00125381" w:rsidRDefault="00061F54">
      <w:r>
        <w:t>V</w:t>
      </w:r>
      <w:r w:rsidR="00B51A27">
        <w:t xml:space="preserve"> Symfonia</w:t>
      </w:r>
    </w:p>
    <w:p w:rsidR="00061F54" w:rsidRDefault="00E7773F">
      <w:hyperlink r:id="rId10" w:history="1">
        <w:r w:rsidRPr="009E78BB">
          <w:rPr>
            <w:rStyle w:val="Hipercze"/>
          </w:rPr>
          <w:t>https://www.youtube.com/watch?v=1lHOYvIhLxo</w:t>
        </w:r>
      </w:hyperlink>
    </w:p>
    <w:p w:rsidR="00E7773F" w:rsidRDefault="00E7773F"/>
    <w:p w:rsidR="00E7773F" w:rsidRDefault="00E7773F"/>
    <w:p w:rsidR="00922048" w:rsidRDefault="00E511C1">
      <w:r>
        <w:t>Miłego słuchania.</w:t>
      </w:r>
    </w:p>
    <w:p w:rsidR="00E511C1" w:rsidRDefault="00E511C1"/>
    <w:p w:rsidR="00E511C1" w:rsidRDefault="00E511C1">
      <w:r>
        <w:t>Anetta Kruszka</w:t>
      </w:r>
    </w:p>
    <w:sectPr w:rsidR="00E5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73"/>
    <w:rsid w:val="00061F54"/>
    <w:rsid w:val="00125381"/>
    <w:rsid w:val="001274D8"/>
    <w:rsid w:val="001A10C6"/>
    <w:rsid w:val="00324854"/>
    <w:rsid w:val="005854F2"/>
    <w:rsid w:val="00912FD1"/>
    <w:rsid w:val="00922048"/>
    <w:rsid w:val="00946273"/>
    <w:rsid w:val="00B51A27"/>
    <w:rsid w:val="00C05C64"/>
    <w:rsid w:val="00D736ED"/>
    <w:rsid w:val="00E511C1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707"/>
  <w15:chartTrackingRefBased/>
  <w15:docId w15:val="{E8C4ED73-EDB2-466C-9361-70B7753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2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OUcikyG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JcQYVtZM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pCMwKp-r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w.com/pl/10-i-p%C3%B3%C5%82-rzeczy-kt%C3%B3rych-nie-wiedzia%C5%82e%C5%9B-o-beethovenie/a-18694735" TargetMode="External"/><Relationship Id="rId10" Type="http://schemas.openxmlformats.org/officeDocument/2006/relationships/hyperlink" Target="https://www.youtube.com/watch?v=1lHOYvIhLxo" TargetMode="External"/><Relationship Id="rId4" Type="http://schemas.openxmlformats.org/officeDocument/2006/relationships/hyperlink" Target="http://www.muzykotekaszkolna.pl/wiedza/kompozytorzy/beethoven-van-ludwig-1770-1827/" TargetMode="External"/><Relationship Id="rId9" Type="http://schemas.openxmlformats.org/officeDocument/2006/relationships/hyperlink" Target="https://www.youtube.com/watch?v=Ars6xnNKp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2020-05-11T06:04:00Z</dcterms:created>
  <dcterms:modified xsi:type="dcterms:W3CDTF">2020-05-11T06:42:00Z</dcterms:modified>
</cp:coreProperties>
</file>