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4D4" w:rsidRPr="00EE45D0" w:rsidRDefault="0078364C">
      <w:pPr>
        <w:rPr>
          <w:b/>
          <w:bCs/>
          <w:sz w:val="32"/>
          <w:szCs w:val="32"/>
        </w:rPr>
      </w:pPr>
      <w:r w:rsidRPr="00EE45D0">
        <w:rPr>
          <w:b/>
          <w:bCs/>
          <w:sz w:val="32"/>
          <w:szCs w:val="32"/>
        </w:rPr>
        <w:t>Bajk</w:t>
      </w:r>
      <w:r w:rsidR="00EE45D0" w:rsidRPr="00EE45D0">
        <w:rPr>
          <w:b/>
          <w:bCs/>
          <w:sz w:val="32"/>
          <w:szCs w:val="32"/>
        </w:rPr>
        <w:t>i</w:t>
      </w:r>
      <w:r w:rsidRPr="00EE45D0">
        <w:rPr>
          <w:b/>
          <w:bCs/>
          <w:sz w:val="32"/>
          <w:szCs w:val="32"/>
        </w:rPr>
        <w:t xml:space="preserve"> o instrumentach muzycznych</w:t>
      </w:r>
    </w:p>
    <w:p w:rsidR="0078364C" w:rsidRDefault="0078364C"/>
    <w:p w:rsidR="0078364C" w:rsidRDefault="00C645BB">
      <w:r>
        <w:t>Prezentacja brzmienia różnych instrumentów muzycznych</w:t>
      </w:r>
    </w:p>
    <w:p w:rsidR="00C645BB" w:rsidRDefault="00C645BB">
      <w:hyperlink r:id="rId4" w:history="1">
        <w:r w:rsidRPr="00B7069F">
          <w:rPr>
            <w:rStyle w:val="Hipercze"/>
          </w:rPr>
          <w:t>https://www.youtube.com/watch?v=PqqU7mO6gPI&amp;list=PLNm0isoSFUxHIf0P5jbi4RQhgr7eqAklr</w:t>
        </w:r>
      </w:hyperlink>
    </w:p>
    <w:p w:rsidR="00C645BB" w:rsidRDefault="00C645BB"/>
    <w:p w:rsidR="00C645BB" w:rsidRDefault="00594D0D">
      <w:r>
        <w:t>Film prezentujący wykorzystanie muzyki poważnej w filmie animowanym</w:t>
      </w:r>
    </w:p>
    <w:p w:rsidR="00594D0D" w:rsidRDefault="00594D0D">
      <w:hyperlink r:id="rId5" w:history="1">
        <w:r w:rsidRPr="00B7069F">
          <w:rPr>
            <w:rStyle w:val="Hipercze"/>
          </w:rPr>
          <w:t>https://www.youtube.com/watch?v=X7Hs8thbL-0</w:t>
        </w:r>
      </w:hyperlink>
    </w:p>
    <w:p w:rsidR="00594D0D" w:rsidRDefault="00594D0D"/>
    <w:p w:rsidR="00EE45D0" w:rsidRDefault="00EE45D0">
      <w:r>
        <w:t>Muzyka poważna w Smerfach</w:t>
      </w:r>
    </w:p>
    <w:p w:rsidR="00594D0D" w:rsidRDefault="00EE45D0">
      <w:hyperlink r:id="rId6" w:history="1">
        <w:r w:rsidRPr="00B7069F">
          <w:rPr>
            <w:rStyle w:val="Hipercze"/>
          </w:rPr>
          <w:t>https://www.youtube.com/watch?v=t1LC08WfxAM</w:t>
        </w:r>
      </w:hyperlink>
    </w:p>
    <w:p w:rsidR="00EE45D0" w:rsidRDefault="00EE45D0"/>
    <w:p w:rsidR="00EE45D0" w:rsidRDefault="00EE45D0">
      <w:r>
        <w:t>Miłego słuchania i oglądania.</w:t>
      </w:r>
    </w:p>
    <w:p w:rsidR="00EE45D0" w:rsidRDefault="00EE45D0" w:rsidP="00EE45D0">
      <w:pPr>
        <w:jc w:val="right"/>
      </w:pPr>
      <w:r>
        <w:t>Anetta Kruszka</w:t>
      </w:r>
    </w:p>
    <w:p w:rsidR="00EE45D0" w:rsidRDefault="00EE45D0"/>
    <w:p w:rsidR="00EE45D0" w:rsidRDefault="00EE45D0"/>
    <w:sectPr w:rsidR="00EE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4C"/>
    <w:rsid w:val="00324854"/>
    <w:rsid w:val="00594D0D"/>
    <w:rsid w:val="0078364C"/>
    <w:rsid w:val="009E07E2"/>
    <w:rsid w:val="00C05C64"/>
    <w:rsid w:val="00C645BB"/>
    <w:rsid w:val="00CC64D4"/>
    <w:rsid w:val="00E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BFA8"/>
  <w15:chartTrackingRefBased/>
  <w15:docId w15:val="{1DF7F07B-F395-4361-8908-0B4BED25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45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1LC08WfxAM" TargetMode="External"/><Relationship Id="rId5" Type="http://schemas.openxmlformats.org/officeDocument/2006/relationships/hyperlink" Target="https://www.youtube.com/watch?v=X7Hs8thbL-0" TargetMode="External"/><Relationship Id="rId4" Type="http://schemas.openxmlformats.org/officeDocument/2006/relationships/hyperlink" Target="https://www.youtube.com/watch?v=PqqU7mO6gPI&amp;list=PLNm0isoSFUxHIf0P5jbi4RQhgr7eqAkl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2020-05-04T06:26:00Z</dcterms:created>
  <dcterms:modified xsi:type="dcterms:W3CDTF">2020-05-04T06:49:00Z</dcterms:modified>
</cp:coreProperties>
</file>